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0431" w14:textId="47C5F2B0" w:rsidR="00705168" w:rsidRDefault="00333BD8" w:rsidP="00027CAF">
      <w:pPr>
        <w:jc w:val="center"/>
      </w:pPr>
      <w:r>
        <w:t>Здравствуйте, ребята</w:t>
      </w:r>
      <w:r w:rsidR="00185969">
        <w:t>!</w:t>
      </w:r>
    </w:p>
    <w:p w14:paraId="58699784" w14:textId="77777777" w:rsidR="00027CAF" w:rsidRDefault="00185969">
      <w:r>
        <w:t>Выполн</w:t>
      </w:r>
      <w:r w:rsidR="00B70A8F">
        <w:t>я</w:t>
      </w:r>
      <w:r>
        <w:t>ем самостоятельную работу по пройденным темам</w:t>
      </w:r>
      <w:r w:rsidR="00B70A8F">
        <w:t>.</w:t>
      </w:r>
      <w:r w:rsidR="008A5AFE">
        <w:t xml:space="preserve"> </w:t>
      </w:r>
    </w:p>
    <w:p w14:paraId="0FFC1492" w14:textId="31A9C14E" w:rsidR="00185969" w:rsidRDefault="008A5AFE">
      <w:r>
        <w:t>Ответы записываете в тетрадь по</w:t>
      </w:r>
      <w:r w:rsidR="00C2380D">
        <w:t xml:space="preserve"> краеведению.</w:t>
      </w:r>
    </w:p>
    <w:p w14:paraId="432075CF" w14:textId="7115D2B9" w:rsidR="008A5AFE" w:rsidRDefault="00C2380D" w:rsidP="00C2380D">
      <w:pPr>
        <w:pStyle w:val="a3"/>
        <w:numPr>
          <w:ilvl w:val="0"/>
          <w:numId w:val="1"/>
        </w:numPr>
      </w:pPr>
      <w:r>
        <w:t>Главным городом нашей ре</w:t>
      </w:r>
      <w:r w:rsidR="00B376C5">
        <w:t>с</w:t>
      </w:r>
      <w:r>
        <w:t>публики является</w:t>
      </w:r>
      <w:r w:rsidR="00191729">
        <w:t>.</w:t>
      </w:r>
    </w:p>
    <w:p w14:paraId="549FFB0D" w14:textId="387163FE" w:rsidR="00B376C5" w:rsidRDefault="00B376C5" w:rsidP="00C2380D">
      <w:pPr>
        <w:pStyle w:val="a3"/>
        <w:numPr>
          <w:ilvl w:val="0"/>
          <w:numId w:val="1"/>
        </w:numPr>
      </w:pPr>
      <w:r>
        <w:t>Нальчик получил статус города (год</w:t>
      </w:r>
      <w:r w:rsidR="004A004E">
        <w:t>)</w:t>
      </w:r>
      <w:r w:rsidR="00191729">
        <w:t>.</w:t>
      </w:r>
    </w:p>
    <w:p w14:paraId="37E2A23A" w14:textId="6457CE3C" w:rsidR="00CA538E" w:rsidRDefault="00CA538E" w:rsidP="00C2380D">
      <w:pPr>
        <w:pStyle w:val="a3"/>
        <w:numPr>
          <w:ilvl w:val="0"/>
          <w:numId w:val="1"/>
        </w:numPr>
      </w:pPr>
      <w:r>
        <w:t>Нальчик получил статус «Город воинской славы»</w:t>
      </w:r>
      <w:r w:rsidR="00027CAF">
        <w:t xml:space="preserve"> </w:t>
      </w:r>
      <w:r w:rsidR="004448C8">
        <w:t>(дата)</w:t>
      </w:r>
      <w:r w:rsidR="00191729">
        <w:t>.</w:t>
      </w:r>
    </w:p>
    <w:p w14:paraId="4FC4EB6D" w14:textId="77777777" w:rsidR="00794177" w:rsidRDefault="00191729" w:rsidP="00C2380D">
      <w:pPr>
        <w:pStyle w:val="a3"/>
        <w:numPr>
          <w:ilvl w:val="0"/>
          <w:numId w:val="1"/>
        </w:numPr>
      </w:pPr>
      <w:r>
        <w:t xml:space="preserve">Самый </w:t>
      </w:r>
      <w:r w:rsidR="00794177">
        <w:t>большой и красивый парк в Нальчике.</w:t>
      </w:r>
    </w:p>
    <w:p w14:paraId="510869F4" w14:textId="5088A6DA" w:rsidR="004448C8" w:rsidRDefault="004448C8" w:rsidP="00C2380D">
      <w:pPr>
        <w:pStyle w:val="a3"/>
        <w:numPr>
          <w:ilvl w:val="0"/>
          <w:numId w:val="1"/>
        </w:numPr>
      </w:pPr>
      <w:r>
        <w:t xml:space="preserve">Год основания </w:t>
      </w:r>
      <w:proofErr w:type="spellStart"/>
      <w:r>
        <w:t>Атажукинского</w:t>
      </w:r>
      <w:proofErr w:type="spellEnd"/>
      <w:r>
        <w:t xml:space="preserve"> парка</w:t>
      </w:r>
      <w:r w:rsidR="00191729">
        <w:t>.</w:t>
      </w:r>
    </w:p>
    <w:p w14:paraId="2575EA30" w14:textId="0F3E4E8A" w:rsidR="00794177" w:rsidRDefault="00E05B31" w:rsidP="00C2380D">
      <w:pPr>
        <w:pStyle w:val="a3"/>
        <w:numPr>
          <w:ilvl w:val="0"/>
          <w:numId w:val="1"/>
        </w:numPr>
      </w:pPr>
      <w:r>
        <w:t xml:space="preserve">Перечисли памятники, которые установлены в </w:t>
      </w:r>
      <w:proofErr w:type="spellStart"/>
      <w:r>
        <w:t>Атажукинском</w:t>
      </w:r>
      <w:proofErr w:type="spellEnd"/>
      <w:r>
        <w:t xml:space="preserve"> парке</w:t>
      </w:r>
      <w:r w:rsidR="00027CAF">
        <w:t>.</w:t>
      </w:r>
    </w:p>
    <w:p w14:paraId="0ED1EF2F" w14:textId="77777777" w:rsidR="00191729" w:rsidRDefault="00191729" w:rsidP="00027CAF">
      <w:pPr>
        <w:pStyle w:val="a3"/>
      </w:pPr>
    </w:p>
    <w:sectPr w:rsidR="00191729" w:rsidSect="00574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C71A5"/>
    <w:multiLevelType w:val="hybridMultilevel"/>
    <w:tmpl w:val="4DEA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A5"/>
    <w:rsid w:val="00027CAF"/>
    <w:rsid w:val="00185969"/>
    <w:rsid w:val="00191729"/>
    <w:rsid w:val="00333BD8"/>
    <w:rsid w:val="004448C8"/>
    <w:rsid w:val="004A004E"/>
    <w:rsid w:val="00574BA3"/>
    <w:rsid w:val="00705168"/>
    <w:rsid w:val="00794177"/>
    <w:rsid w:val="008A5AFE"/>
    <w:rsid w:val="00B376C5"/>
    <w:rsid w:val="00B70A8F"/>
    <w:rsid w:val="00C2380D"/>
    <w:rsid w:val="00CA538E"/>
    <w:rsid w:val="00E05B31"/>
    <w:rsid w:val="00F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7DDB"/>
  <w15:chartTrackingRefBased/>
  <w15:docId w15:val="{71A746F9-B57C-457E-BCF9-F52EB70D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15</cp:revision>
  <dcterms:created xsi:type="dcterms:W3CDTF">2024-02-12T12:05:00Z</dcterms:created>
  <dcterms:modified xsi:type="dcterms:W3CDTF">2024-02-12T12:15:00Z</dcterms:modified>
</cp:coreProperties>
</file>