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A33F" w14:textId="7DE5B3B6" w:rsidR="00C01BA7" w:rsidRDefault="009748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4800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Pr="0097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00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Pr="0097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00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Pr="00974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800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 w:rsidRPr="00974800">
        <w:rPr>
          <w:rFonts w:ascii="Times New Roman" w:hAnsi="Times New Roman" w:cs="Times New Roman"/>
          <w:sz w:val="24"/>
          <w:szCs w:val="24"/>
        </w:rPr>
        <w:t>!</w:t>
      </w:r>
    </w:p>
    <w:p w14:paraId="702C405B" w14:textId="5795362A" w:rsidR="00974800" w:rsidRDefault="00974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бюгюннгю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дерсибизни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тутушла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91A5F5" w14:textId="77777777" w:rsidR="00974800" w:rsidRDefault="009748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жорукъдан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башлайыкъ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тутушну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кесеклеринден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4BC3A0" w14:textId="6F69CB6F" w:rsidR="00974800" w:rsidRDefault="009748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800">
        <w:rPr>
          <w:rFonts w:ascii="Times New Roman" w:hAnsi="Times New Roman" w:cs="Times New Roman"/>
          <w:b/>
          <w:bCs/>
          <w:sz w:val="24"/>
          <w:szCs w:val="24"/>
        </w:rPr>
        <w:t>ат</w:t>
      </w:r>
      <w:proofErr w:type="spellEnd"/>
      <w:r w:rsidRPr="00974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4800">
        <w:rPr>
          <w:rFonts w:ascii="Times New Roman" w:hAnsi="Times New Roman" w:cs="Times New Roman"/>
          <w:b/>
          <w:bCs/>
          <w:sz w:val="24"/>
          <w:szCs w:val="24"/>
        </w:rPr>
        <w:t>сёз</w:t>
      </w:r>
      <w:proofErr w:type="spellEnd"/>
      <w:r w:rsidRPr="00974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4800">
        <w:rPr>
          <w:rFonts w:ascii="Times New Roman" w:hAnsi="Times New Roman" w:cs="Times New Roman"/>
          <w:b/>
          <w:bCs/>
          <w:sz w:val="24"/>
          <w:szCs w:val="24"/>
        </w:rPr>
        <w:t>тутуш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4800">
        <w:rPr>
          <w:rFonts w:ascii="Times New Roman" w:hAnsi="Times New Roman" w:cs="Times New Roman"/>
          <w:sz w:val="24"/>
          <w:szCs w:val="24"/>
        </w:rPr>
        <w:t>дейдиле</w:t>
      </w:r>
      <w:proofErr w:type="spellEnd"/>
      <w:r w:rsidRPr="009748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тутушланы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бойсуннган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сёзлери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къысылып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келишип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тагъылып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келедиле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юсюнден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китапны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43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бетлеринде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окъургъа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боллукъду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келтирилген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юлгюлени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44-чю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таблицагъа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къарагъыз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сора</w:t>
      </w:r>
      <w:r w:rsidR="009B096D">
        <w:rPr>
          <w:rFonts w:ascii="Times New Roman" w:hAnsi="Times New Roman" w:cs="Times New Roman"/>
          <w:sz w:val="24"/>
          <w:szCs w:val="24"/>
        </w:rPr>
        <w:t xml:space="preserve"> 62-чи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толтуруп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суратын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иерсиз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толтурур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ючюн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, 39,40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бетлени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къайтарып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6D"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 w:rsidR="009B096D">
        <w:rPr>
          <w:rFonts w:ascii="Times New Roman" w:hAnsi="Times New Roman" w:cs="Times New Roman"/>
          <w:sz w:val="24"/>
          <w:szCs w:val="24"/>
        </w:rPr>
        <w:t>.</w:t>
      </w:r>
    </w:p>
    <w:p w14:paraId="235D81AA" w14:textId="2CE52FDC" w:rsidR="009B096D" w:rsidRDefault="009B09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9F5C00C" w14:textId="77777777" w:rsidR="00974800" w:rsidRPr="00974800" w:rsidRDefault="00974800">
      <w:pPr>
        <w:rPr>
          <w:rFonts w:ascii="Times New Roman" w:hAnsi="Times New Roman" w:cs="Times New Roman"/>
          <w:sz w:val="24"/>
          <w:szCs w:val="24"/>
        </w:rPr>
      </w:pPr>
    </w:p>
    <w:sectPr w:rsidR="00974800" w:rsidRPr="0097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E9"/>
    <w:rsid w:val="00974800"/>
    <w:rsid w:val="009B096D"/>
    <w:rsid w:val="00BD3BE9"/>
    <w:rsid w:val="00C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B952"/>
  <w15:chartTrackingRefBased/>
  <w15:docId w15:val="{7BE9A625-E2F3-4082-AE28-4FA475E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2</cp:revision>
  <dcterms:created xsi:type="dcterms:W3CDTF">2020-12-01T21:35:00Z</dcterms:created>
  <dcterms:modified xsi:type="dcterms:W3CDTF">2020-12-01T21:51:00Z</dcterms:modified>
</cp:coreProperties>
</file>